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93" w:rsidRDefault="00E70A93" w:rsidP="00E70A93">
      <w:pPr>
        <w:ind w:left="4956"/>
        <w:rPr>
          <w:b/>
        </w:rPr>
      </w:pPr>
    </w:p>
    <w:p w:rsidR="003365F5" w:rsidRDefault="00C47555" w:rsidP="00773046">
      <w:pPr>
        <w:ind w:left="4956"/>
        <w:rPr>
          <w:b/>
        </w:rPr>
      </w:pPr>
      <w:r w:rsidRPr="002A673A">
        <w:rPr>
          <w:b/>
        </w:rPr>
        <w:t xml:space="preserve">Załącznik nr </w:t>
      </w:r>
      <w:r w:rsidR="00BF14D5">
        <w:rPr>
          <w:b/>
        </w:rPr>
        <w:t>1</w:t>
      </w:r>
      <w:r w:rsidRPr="002A673A">
        <w:rPr>
          <w:b/>
        </w:rPr>
        <w:t xml:space="preserve"> do zapytania ofertowego</w:t>
      </w:r>
    </w:p>
    <w:p w:rsidR="00773046" w:rsidRDefault="00773046" w:rsidP="00773046">
      <w:pPr>
        <w:ind w:left="4956"/>
        <w:rPr>
          <w:b/>
        </w:rPr>
      </w:pPr>
    </w:p>
    <w:p w:rsidR="003365F5" w:rsidRDefault="003365F5" w:rsidP="003365F5">
      <w:pPr>
        <w:jc w:val="center"/>
        <w:rPr>
          <w:b/>
        </w:rPr>
      </w:pPr>
      <w:r w:rsidRPr="002A673A">
        <w:rPr>
          <w:b/>
        </w:rPr>
        <w:t>FORMULARZ OFERTY</w:t>
      </w:r>
    </w:p>
    <w:p w:rsidR="003365F5" w:rsidRPr="002A673A" w:rsidRDefault="003365F5" w:rsidP="003365F5">
      <w:pPr>
        <w:jc w:val="center"/>
        <w:rPr>
          <w:b/>
        </w:rPr>
      </w:pPr>
    </w:p>
    <w:p w:rsidR="00BB131A" w:rsidRDefault="00BB131A" w:rsidP="00BB131A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BB131A" w:rsidRDefault="00BB131A" w:rsidP="00BB131A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BB131A" w:rsidRDefault="00BB131A" w:rsidP="00BB131A">
      <w:pPr>
        <w:spacing w:after="0"/>
        <w:rPr>
          <w:b/>
        </w:rPr>
      </w:pPr>
      <w:r>
        <w:rPr>
          <w:b/>
        </w:rPr>
        <w:t>Wybrzeże Słowackiego 12- 14</w:t>
      </w:r>
      <w:r w:rsidR="00AE3B5A">
        <w:rPr>
          <w:b/>
        </w:rPr>
        <w:t xml:space="preserve">, </w:t>
      </w:r>
      <w:r>
        <w:rPr>
          <w:b/>
        </w:rPr>
        <w:t>50- 411 Wrocław</w:t>
      </w:r>
    </w:p>
    <w:p w:rsidR="00BB131A" w:rsidRDefault="00BB131A" w:rsidP="00BB131A">
      <w:pPr>
        <w:spacing w:after="0"/>
        <w:rPr>
          <w:b/>
        </w:rPr>
      </w:pPr>
    </w:p>
    <w:p w:rsidR="00BB131A" w:rsidRDefault="00BB131A" w:rsidP="00BB131A">
      <w:pPr>
        <w:spacing w:after="0"/>
        <w:rPr>
          <w:b/>
        </w:rPr>
      </w:pPr>
      <w:r>
        <w:rPr>
          <w:b/>
        </w:rPr>
        <w:t>II. Wykonawca</w:t>
      </w:r>
    </w:p>
    <w:p w:rsidR="00C47555" w:rsidRPr="002A673A" w:rsidRDefault="00FA4BCA" w:rsidP="00E70A93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="00C47555" w:rsidRPr="002A673A">
        <w:rPr>
          <w:b/>
        </w:rPr>
        <w:t>azwa Wykonawcy:</w:t>
      </w:r>
    </w:p>
    <w:p w:rsidR="00C47555" w:rsidRPr="002A673A" w:rsidRDefault="00C47555" w:rsidP="00E70A93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C47555" w:rsidRPr="002A673A" w:rsidRDefault="00FA4BCA" w:rsidP="00E70A93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="00C47555" w:rsidRPr="002A673A">
        <w:rPr>
          <w:b/>
        </w:rPr>
        <w:t>dres Wykonawcy:</w:t>
      </w:r>
    </w:p>
    <w:p w:rsidR="00C47555" w:rsidRPr="0069516E" w:rsidRDefault="00C47555" w:rsidP="00E70A93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C47555" w:rsidRPr="0069516E" w:rsidRDefault="00C47555" w:rsidP="00E70A93">
      <w:pPr>
        <w:spacing w:after="120" w:line="240" w:lineRule="auto"/>
      </w:pPr>
      <w:r w:rsidRPr="0069516E">
        <w:rPr>
          <w:b/>
        </w:rPr>
        <w:t xml:space="preserve">tel.  </w:t>
      </w:r>
      <w:r w:rsidRPr="0069516E">
        <w:t xml:space="preserve">………………………………………………………… </w:t>
      </w:r>
      <w:r w:rsidRPr="0069516E">
        <w:rPr>
          <w:b/>
        </w:rPr>
        <w:t>fax</w:t>
      </w:r>
      <w:r w:rsidRPr="0069516E">
        <w:t xml:space="preserve"> …………………………………………………………………………………….</w:t>
      </w:r>
    </w:p>
    <w:p w:rsidR="00C47555" w:rsidRPr="0069516E" w:rsidRDefault="00C47555" w:rsidP="00E70A93">
      <w:pPr>
        <w:spacing w:after="120" w:line="240" w:lineRule="auto"/>
      </w:pPr>
      <w:r w:rsidRPr="0069516E">
        <w:rPr>
          <w:b/>
        </w:rPr>
        <w:t xml:space="preserve">Regon  </w:t>
      </w:r>
      <w:r w:rsidRPr="0069516E">
        <w:t xml:space="preserve">…………………………………………………… </w:t>
      </w:r>
      <w:r w:rsidRPr="0069516E">
        <w:rPr>
          <w:b/>
        </w:rPr>
        <w:t>NIP</w:t>
      </w:r>
      <w:r w:rsidRPr="0069516E">
        <w:t xml:space="preserve"> …………………………………………………………………………………….</w:t>
      </w:r>
    </w:p>
    <w:p w:rsidR="00295800" w:rsidRPr="0069516E" w:rsidRDefault="00C47555" w:rsidP="00E70A93">
      <w:pPr>
        <w:spacing w:after="120" w:line="240" w:lineRule="auto"/>
      </w:pPr>
      <w:r w:rsidRPr="0069516E">
        <w:rPr>
          <w:b/>
        </w:rPr>
        <w:t>Nr konta:</w:t>
      </w:r>
      <w:r w:rsidRPr="0069516E">
        <w:t xml:space="preserve"> ……………………………………………………………………………….. </w:t>
      </w:r>
      <w:r w:rsidRPr="0069516E">
        <w:rPr>
          <w:b/>
        </w:rPr>
        <w:t>e- mail</w:t>
      </w:r>
      <w:r w:rsidRPr="0069516E">
        <w:t xml:space="preserve"> ………………………………………………</w:t>
      </w:r>
    </w:p>
    <w:p w:rsidR="00F4659C" w:rsidRPr="002A673A" w:rsidRDefault="00F4659C" w:rsidP="00F4659C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F4659C" w:rsidRDefault="00F4659C" w:rsidP="00F4659C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F4659C" w:rsidRPr="002A673A" w:rsidRDefault="00F4659C" w:rsidP="00F4659C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F4659C" w:rsidRDefault="00F4659C" w:rsidP="00F4659C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AE3B5A" w:rsidRDefault="00AE3B5A" w:rsidP="0069516E">
      <w:pPr>
        <w:jc w:val="center"/>
        <w:rPr>
          <w:b/>
        </w:rPr>
      </w:pPr>
    </w:p>
    <w:p w:rsidR="0069516E" w:rsidRPr="002A673A" w:rsidRDefault="00C47555" w:rsidP="0069516E">
      <w:pPr>
        <w:jc w:val="center"/>
        <w:rPr>
          <w:b/>
        </w:rPr>
      </w:pPr>
      <w:r w:rsidRPr="002A673A">
        <w:rPr>
          <w:b/>
        </w:rPr>
        <w:t>OFERTA NA</w:t>
      </w:r>
    </w:p>
    <w:p w:rsidR="00BF14D5" w:rsidRDefault="00A62703" w:rsidP="00C84CF2">
      <w:pPr>
        <w:pStyle w:val="Akapitzlist"/>
        <w:ind w:left="0"/>
        <w:jc w:val="both"/>
      </w:pPr>
      <w:r>
        <w:t>Organizację i przeprowadzenie autorskiego warsztatu podczas</w:t>
      </w:r>
      <w:r w:rsidR="0061016F">
        <w:t xml:space="preserve"> </w:t>
      </w:r>
      <w:r w:rsidR="004E40B5" w:rsidRPr="004E40B5">
        <w:t>Pikniku</w:t>
      </w:r>
      <w:r w:rsidR="0061016F">
        <w:t xml:space="preserve"> promującego</w:t>
      </w:r>
      <w:r w:rsidR="004E40B5" w:rsidRPr="004E40B5">
        <w:t xml:space="preserve"> Fundusz</w:t>
      </w:r>
      <w:r w:rsidR="0061016F">
        <w:t>e Europejskie</w:t>
      </w:r>
      <w:r w:rsidR="004B2999" w:rsidRPr="004B2999">
        <w:t xml:space="preserve"> w dniu </w:t>
      </w:r>
      <w:r w:rsidR="0061016F">
        <w:t>9 maja 2015</w:t>
      </w:r>
      <w:r w:rsidR="004B2999" w:rsidRPr="004B2999">
        <w:t xml:space="preserve"> roku.</w:t>
      </w:r>
    </w:p>
    <w:p w:rsidR="003E4975" w:rsidRDefault="003E4975" w:rsidP="00C84CF2">
      <w:pPr>
        <w:pStyle w:val="Akapitzlist"/>
        <w:ind w:left="0"/>
        <w:jc w:val="both"/>
      </w:pPr>
    </w:p>
    <w:p w:rsidR="005B4F83" w:rsidRPr="005B4F83" w:rsidRDefault="00C47555" w:rsidP="00C84CF2">
      <w:pPr>
        <w:pStyle w:val="Akapitzlist"/>
        <w:ind w:left="0"/>
        <w:jc w:val="both"/>
        <w:rPr>
          <w:sz w:val="10"/>
          <w:szCs w:val="10"/>
        </w:rPr>
      </w:pPr>
      <w:r w:rsidRPr="002A673A">
        <w:t xml:space="preserve">Oferujemy wykonanie przedmiotu zamówienia </w:t>
      </w:r>
      <w:r w:rsidR="003B25E8">
        <w:t>w miejscu  ………………………………………………………………</w:t>
      </w:r>
    </w:p>
    <w:p w:rsidR="003B25E8" w:rsidRPr="005B4F83" w:rsidRDefault="005B4F83" w:rsidP="005B4F8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F83">
        <w:rPr>
          <w:sz w:val="20"/>
          <w:szCs w:val="20"/>
        </w:rPr>
        <w:t>(lokalizacja)</w:t>
      </w:r>
    </w:p>
    <w:p w:rsidR="005B4F83" w:rsidRDefault="005B4F83" w:rsidP="00C84CF2">
      <w:pPr>
        <w:pStyle w:val="Akapitzlist"/>
        <w:ind w:left="0"/>
        <w:jc w:val="both"/>
      </w:pPr>
    </w:p>
    <w:p w:rsidR="00C47555" w:rsidRDefault="00C47555" w:rsidP="00C84CF2">
      <w:pPr>
        <w:pStyle w:val="Akapitzlist"/>
        <w:ind w:left="0"/>
        <w:jc w:val="both"/>
      </w:pPr>
      <w:r w:rsidRPr="002A673A">
        <w:t>za całkowite wynagrodzenie w kwocie:</w:t>
      </w:r>
    </w:p>
    <w:p w:rsidR="003E4975" w:rsidRPr="002A673A" w:rsidRDefault="003E4975" w:rsidP="00C84CF2">
      <w:pPr>
        <w:pStyle w:val="Akapitzlist"/>
        <w:ind w:left="0"/>
        <w:jc w:val="both"/>
      </w:pPr>
    </w:p>
    <w:p w:rsidR="00C47555" w:rsidRDefault="00C47555" w:rsidP="00C84CF2">
      <w:pPr>
        <w:pStyle w:val="Akapitzlist"/>
        <w:ind w:left="0"/>
      </w:pPr>
      <w:r w:rsidRPr="002A673A">
        <w:t xml:space="preserve">……………………………… zł </w:t>
      </w:r>
      <w:r w:rsidR="00654036">
        <w:t xml:space="preserve">netto </w:t>
      </w:r>
      <w:r w:rsidRPr="002A673A">
        <w:t>(słownie: ………………………………………………………………………… zł),</w:t>
      </w:r>
    </w:p>
    <w:p w:rsidR="00654036" w:rsidRDefault="00654036" w:rsidP="00C84CF2">
      <w:pPr>
        <w:pStyle w:val="Akapitzlist"/>
        <w:ind w:left="0"/>
      </w:pPr>
    </w:p>
    <w:p w:rsidR="00654036" w:rsidRDefault="00654036" w:rsidP="00654036">
      <w:pPr>
        <w:pStyle w:val="Akapitzlist"/>
        <w:ind w:left="0"/>
      </w:pPr>
      <w:r w:rsidRPr="002A673A">
        <w:t>……………………………… zł brutto (słownie: ………………………………………………………………………… zł),</w:t>
      </w:r>
    </w:p>
    <w:p w:rsidR="00A130C8" w:rsidRDefault="00A130C8" w:rsidP="00C84CF2">
      <w:pPr>
        <w:pStyle w:val="Akapitzlist"/>
        <w:ind w:left="0"/>
      </w:pPr>
    </w:p>
    <w:p w:rsidR="00773046" w:rsidRDefault="00773046" w:rsidP="00C84CF2">
      <w:pPr>
        <w:pStyle w:val="Akapitzlist"/>
        <w:ind w:left="0"/>
      </w:pPr>
    </w:p>
    <w:p w:rsidR="00773046" w:rsidRDefault="00773046" w:rsidP="00C84CF2">
      <w:pPr>
        <w:pStyle w:val="Akapitzlist"/>
        <w:ind w:left="0"/>
      </w:pPr>
    </w:p>
    <w:p w:rsidR="0069516E" w:rsidRPr="002A673A" w:rsidRDefault="0069516E" w:rsidP="00C84CF2">
      <w:pPr>
        <w:pStyle w:val="Akapitzlist"/>
        <w:ind w:left="0"/>
      </w:pPr>
    </w:p>
    <w:p w:rsidR="00C47555" w:rsidRPr="002A673A" w:rsidRDefault="00C47555" w:rsidP="00C47555">
      <w:pPr>
        <w:pStyle w:val="Akapitzlist"/>
        <w:numPr>
          <w:ilvl w:val="0"/>
          <w:numId w:val="3"/>
        </w:numPr>
        <w:ind w:left="714" w:hanging="357"/>
        <w:jc w:val="both"/>
      </w:pPr>
      <w:r w:rsidRPr="002A673A">
        <w:t xml:space="preserve">Oświadczamy, że zapoznaliśmy się z treścią </w:t>
      </w:r>
      <w:r w:rsidR="002B6AE6">
        <w:t xml:space="preserve">zapytania ofertowego </w:t>
      </w:r>
      <w:r w:rsidRPr="002A673A">
        <w:t>i przyjmujemy warunki w niej zawarte.</w:t>
      </w:r>
    </w:p>
    <w:p w:rsidR="00C47555" w:rsidRPr="002A673A" w:rsidRDefault="00C47555" w:rsidP="00C47555">
      <w:pPr>
        <w:pStyle w:val="Akapitzlist"/>
        <w:numPr>
          <w:ilvl w:val="0"/>
          <w:numId w:val="3"/>
        </w:numPr>
        <w:jc w:val="both"/>
      </w:pPr>
      <w:r w:rsidRPr="002A673A">
        <w:t>Oświadczamy, że w cenie naszej oferty uwzględnione zostały wszystkie koszty wyko</w:t>
      </w:r>
      <w:r w:rsidR="00C84CF2">
        <w:t>nania przedmiotowego zamówienia.</w:t>
      </w:r>
    </w:p>
    <w:p w:rsidR="00C47555" w:rsidRPr="002A673A" w:rsidRDefault="00C47555" w:rsidP="00C47555">
      <w:pPr>
        <w:pStyle w:val="Akapitzlist"/>
        <w:numPr>
          <w:ilvl w:val="0"/>
          <w:numId w:val="3"/>
        </w:numPr>
        <w:jc w:val="both"/>
      </w:pPr>
      <w:r w:rsidRPr="002A673A">
        <w:t>Oświadczamy, że cena przedmiotu zamówienia uwzględnia wszystkie uwarunkowania oraz czynniki związane z realizacją zamówienia i obejmuje cały zakres rzeczowy zamówienia</w:t>
      </w:r>
      <w:r w:rsidR="00E13093">
        <w:t xml:space="preserve"> </w:t>
      </w:r>
      <w:r w:rsidRPr="002A673A">
        <w:t xml:space="preserve">- jest kompletna. </w:t>
      </w:r>
    </w:p>
    <w:p w:rsidR="00C47555" w:rsidRPr="002A673A" w:rsidRDefault="00C47555" w:rsidP="00C47555">
      <w:pPr>
        <w:pStyle w:val="Akapitzlist"/>
        <w:numPr>
          <w:ilvl w:val="0"/>
          <w:numId w:val="3"/>
        </w:numPr>
        <w:jc w:val="both"/>
      </w:pPr>
      <w:r w:rsidRPr="002A673A">
        <w:t>W przypadku przyznania nam zamówienia, zobowiązujemy się do zawarcia umowy w miejscu i terminie wskazanym przez Zamawiającego.</w:t>
      </w:r>
    </w:p>
    <w:p w:rsidR="00C47555" w:rsidRPr="002A673A" w:rsidRDefault="00C47555" w:rsidP="00690472">
      <w:pPr>
        <w:pStyle w:val="Akapitzlist"/>
        <w:numPr>
          <w:ilvl w:val="0"/>
          <w:numId w:val="3"/>
        </w:numPr>
        <w:jc w:val="both"/>
      </w:pPr>
      <w:r w:rsidRPr="002A673A">
        <w:t xml:space="preserve">Oferujemy wykonanie zamówienia w terminie określonym w </w:t>
      </w:r>
      <w:r w:rsidR="00447B14">
        <w:t>zapytani</w:t>
      </w:r>
      <w:r w:rsidR="009E7264">
        <w:t>u</w:t>
      </w:r>
      <w:r w:rsidR="00447B14">
        <w:t xml:space="preserve"> ofertow</w:t>
      </w:r>
      <w:r w:rsidR="009E7264">
        <w:t>ym</w:t>
      </w:r>
      <w:r w:rsidRPr="002A673A">
        <w:t>.</w:t>
      </w:r>
    </w:p>
    <w:p w:rsidR="00690472" w:rsidRDefault="00690472" w:rsidP="00C47555">
      <w:pPr>
        <w:pStyle w:val="Akapitzlist"/>
      </w:pPr>
    </w:p>
    <w:p w:rsidR="00A130C8" w:rsidRDefault="00A130C8" w:rsidP="00C47555">
      <w:pPr>
        <w:pStyle w:val="Akapitzlist"/>
      </w:pPr>
    </w:p>
    <w:p w:rsidR="00A130C8" w:rsidRDefault="00A130C8" w:rsidP="00C47555">
      <w:pPr>
        <w:pStyle w:val="Akapitzlist"/>
      </w:pPr>
    </w:p>
    <w:p w:rsidR="00C47555" w:rsidRPr="002A673A" w:rsidRDefault="00C47555" w:rsidP="00C47555">
      <w:pPr>
        <w:pStyle w:val="Akapitzlist"/>
      </w:pPr>
      <w:r w:rsidRPr="002A673A">
        <w:t>…………………………………………………….</w:t>
      </w:r>
    </w:p>
    <w:p w:rsidR="00C47555" w:rsidRPr="00690472" w:rsidRDefault="00C47555" w:rsidP="00C47555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C47555" w:rsidRDefault="00C47555" w:rsidP="00C47555">
      <w:pPr>
        <w:pStyle w:val="Akapitzlist"/>
        <w:ind w:firstLine="696"/>
      </w:pPr>
    </w:p>
    <w:p w:rsidR="00A130C8" w:rsidRDefault="00A130C8" w:rsidP="00C47555">
      <w:pPr>
        <w:pStyle w:val="Akapitzlist"/>
        <w:ind w:firstLine="696"/>
      </w:pPr>
    </w:p>
    <w:p w:rsidR="00A130C8" w:rsidRDefault="00A130C8" w:rsidP="00C47555">
      <w:pPr>
        <w:pStyle w:val="Akapitzlist"/>
        <w:ind w:firstLine="696"/>
      </w:pPr>
    </w:p>
    <w:p w:rsidR="00A130C8" w:rsidRPr="002A673A" w:rsidRDefault="00A130C8" w:rsidP="00C47555">
      <w:pPr>
        <w:pStyle w:val="Akapitzlist"/>
        <w:ind w:firstLine="696"/>
      </w:pPr>
    </w:p>
    <w:p w:rsidR="00C47555" w:rsidRPr="002A673A" w:rsidRDefault="00C47555" w:rsidP="00C47555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C47555" w:rsidRPr="00690472" w:rsidRDefault="000A3692" w:rsidP="000A3692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="00690472"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="00C47555" w:rsidRPr="00690472">
        <w:rPr>
          <w:sz w:val="20"/>
          <w:szCs w:val="20"/>
        </w:rPr>
        <w:t>wykonawcy)</w:t>
      </w:r>
    </w:p>
    <w:sectPr w:rsidR="00C47555" w:rsidRPr="00690472" w:rsidSect="00E70A93">
      <w:headerReference w:type="default" r:id="rId7"/>
      <w:pgSz w:w="11906" w:h="16838"/>
      <w:pgMar w:top="1417" w:right="1417" w:bottom="426" w:left="141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4A" w:rsidRDefault="00900F4A" w:rsidP="00271507">
      <w:pPr>
        <w:spacing w:after="0" w:line="240" w:lineRule="auto"/>
      </w:pPr>
      <w:r>
        <w:separator/>
      </w:r>
    </w:p>
  </w:endnote>
  <w:endnote w:type="continuationSeparator" w:id="0">
    <w:p w:rsidR="00900F4A" w:rsidRDefault="00900F4A" w:rsidP="002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4A" w:rsidRDefault="00900F4A" w:rsidP="00271507">
      <w:pPr>
        <w:spacing w:after="0" w:line="240" w:lineRule="auto"/>
      </w:pPr>
      <w:r>
        <w:separator/>
      </w:r>
    </w:p>
  </w:footnote>
  <w:footnote w:type="continuationSeparator" w:id="0">
    <w:p w:rsidR="00900F4A" w:rsidRDefault="00900F4A" w:rsidP="0027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E" w:rsidRDefault="00A62703" w:rsidP="00FC56C9">
    <w:pPr>
      <w:pStyle w:val="Nagwek"/>
      <w:tabs>
        <w:tab w:val="clear" w:pos="4536"/>
        <w:tab w:val="clear" w:pos="9072"/>
      </w:tabs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pl-PL"/>
      </w:rPr>
      <w:drawing>
        <wp:inline distT="0" distB="0" distL="0" distR="0">
          <wp:extent cx="5448300" cy="1543050"/>
          <wp:effectExtent l="19050" t="0" r="0" b="0"/>
          <wp:docPr id="1" name="Obraz 0" descr="NOWE_NSS_nowelogoUMWD_UE_wspolfinansowani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OWE_NSS_nowelogoUMWD_UE_wspolfinansowani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68A"/>
    <w:multiLevelType w:val="hybridMultilevel"/>
    <w:tmpl w:val="DD602B4E"/>
    <w:lvl w:ilvl="0" w:tplc="9C82C0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D7106"/>
    <w:multiLevelType w:val="hybridMultilevel"/>
    <w:tmpl w:val="1F0C9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F7C64"/>
    <w:multiLevelType w:val="hybridMultilevel"/>
    <w:tmpl w:val="9A925026"/>
    <w:lvl w:ilvl="0" w:tplc="59966B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4752"/>
    <w:rsid w:val="000138C3"/>
    <w:rsid w:val="00042469"/>
    <w:rsid w:val="000608E9"/>
    <w:rsid w:val="000A3692"/>
    <w:rsid w:val="000D3A52"/>
    <w:rsid w:val="000F478A"/>
    <w:rsid w:val="001756C7"/>
    <w:rsid w:val="00186E2D"/>
    <w:rsid w:val="001B716A"/>
    <w:rsid w:val="001E66D3"/>
    <w:rsid w:val="00205573"/>
    <w:rsid w:val="002119FB"/>
    <w:rsid w:val="00237343"/>
    <w:rsid w:val="00240490"/>
    <w:rsid w:val="00241736"/>
    <w:rsid w:val="00262EDD"/>
    <w:rsid w:val="00271507"/>
    <w:rsid w:val="00273B54"/>
    <w:rsid w:val="00276F46"/>
    <w:rsid w:val="00293054"/>
    <w:rsid w:val="00295800"/>
    <w:rsid w:val="002A2CC6"/>
    <w:rsid w:val="002A673A"/>
    <w:rsid w:val="002B1127"/>
    <w:rsid w:val="002B2B11"/>
    <w:rsid w:val="002B6AE6"/>
    <w:rsid w:val="002C3AFE"/>
    <w:rsid w:val="002D640D"/>
    <w:rsid w:val="002F3249"/>
    <w:rsid w:val="00302D50"/>
    <w:rsid w:val="00324A17"/>
    <w:rsid w:val="003365F5"/>
    <w:rsid w:val="00354494"/>
    <w:rsid w:val="00391ED4"/>
    <w:rsid w:val="003A134F"/>
    <w:rsid w:val="003B25E8"/>
    <w:rsid w:val="003E4975"/>
    <w:rsid w:val="003F1093"/>
    <w:rsid w:val="003F1BF4"/>
    <w:rsid w:val="003F322B"/>
    <w:rsid w:val="004444DE"/>
    <w:rsid w:val="00446DB3"/>
    <w:rsid w:val="00447B14"/>
    <w:rsid w:val="004652DA"/>
    <w:rsid w:val="0047653D"/>
    <w:rsid w:val="00484289"/>
    <w:rsid w:val="004B2999"/>
    <w:rsid w:val="004D748D"/>
    <w:rsid w:val="004E40B5"/>
    <w:rsid w:val="004F7FD5"/>
    <w:rsid w:val="005043F9"/>
    <w:rsid w:val="00511032"/>
    <w:rsid w:val="00554379"/>
    <w:rsid w:val="005579EF"/>
    <w:rsid w:val="005915AB"/>
    <w:rsid w:val="005A71DC"/>
    <w:rsid w:val="005B1A04"/>
    <w:rsid w:val="005B4F83"/>
    <w:rsid w:val="005C0BD2"/>
    <w:rsid w:val="005D5449"/>
    <w:rsid w:val="005E6499"/>
    <w:rsid w:val="005E6750"/>
    <w:rsid w:val="005E7B14"/>
    <w:rsid w:val="00600BB8"/>
    <w:rsid w:val="0061016F"/>
    <w:rsid w:val="00616340"/>
    <w:rsid w:val="006273F6"/>
    <w:rsid w:val="00643B08"/>
    <w:rsid w:val="00654036"/>
    <w:rsid w:val="00687ADF"/>
    <w:rsid w:val="00690472"/>
    <w:rsid w:val="0069516E"/>
    <w:rsid w:val="006A56CF"/>
    <w:rsid w:val="006D111F"/>
    <w:rsid w:val="006D6C1D"/>
    <w:rsid w:val="006E5DA6"/>
    <w:rsid w:val="00710804"/>
    <w:rsid w:val="00733E57"/>
    <w:rsid w:val="0073699D"/>
    <w:rsid w:val="0074669C"/>
    <w:rsid w:val="00773046"/>
    <w:rsid w:val="00774752"/>
    <w:rsid w:val="00774DB4"/>
    <w:rsid w:val="007A016F"/>
    <w:rsid w:val="007A3242"/>
    <w:rsid w:val="007A5650"/>
    <w:rsid w:val="007B3593"/>
    <w:rsid w:val="007C2ECD"/>
    <w:rsid w:val="007D0BE6"/>
    <w:rsid w:val="007D7C3C"/>
    <w:rsid w:val="007E7FD5"/>
    <w:rsid w:val="007F2FBE"/>
    <w:rsid w:val="007F6CA7"/>
    <w:rsid w:val="00813B5C"/>
    <w:rsid w:val="00846FFB"/>
    <w:rsid w:val="00851B5C"/>
    <w:rsid w:val="00875025"/>
    <w:rsid w:val="008B1E35"/>
    <w:rsid w:val="008B72B9"/>
    <w:rsid w:val="008C1782"/>
    <w:rsid w:val="008F150A"/>
    <w:rsid w:val="00900F4A"/>
    <w:rsid w:val="00901866"/>
    <w:rsid w:val="009054EB"/>
    <w:rsid w:val="00912846"/>
    <w:rsid w:val="00922AEA"/>
    <w:rsid w:val="0094259C"/>
    <w:rsid w:val="00955CEA"/>
    <w:rsid w:val="0097185B"/>
    <w:rsid w:val="009A60B3"/>
    <w:rsid w:val="009B3AC1"/>
    <w:rsid w:val="009C0C6E"/>
    <w:rsid w:val="009C48EA"/>
    <w:rsid w:val="009E1A4B"/>
    <w:rsid w:val="009E7264"/>
    <w:rsid w:val="009F7AC2"/>
    <w:rsid w:val="00A041A0"/>
    <w:rsid w:val="00A12630"/>
    <w:rsid w:val="00A130C8"/>
    <w:rsid w:val="00A1574F"/>
    <w:rsid w:val="00A24069"/>
    <w:rsid w:val="00A36214"/>
    <w:rsid w:val="00A55536"/>
    <w:rsid w:val="00A62053"/>
    <w:rsid w:val="00A62703"/>
    <w:rsid w:val="00A733B3"/>
    <w:rsid w:val="00A94C6C"/>
    <w:rsid w:val="00AB630B"/>
    <w:rsid w:val="00AC6598"/>
    <w:rsid w:val="00AD08B6"/>
    <w:rsid w:val="00AE3B5A"/>
    <w:rsid w:val="00AF3AB8"/>
    <w:rsid w:val="00B03443"/>
    <w:rsid w:val="00B07E79"/>
    <w:rsid w:val="00BB131A"/>
    <w:rsid w:val="00BF14D5"/>
    <w:rsid w:val="00C013B6"/>
    <w:rsid w:val="00C07106"/>
    <w:rsid w:val="00C47555"/>
    <w:rsid w:val="00C52291"/>
    <w:rsid w:val="00C5533E"/>
    <w:rsid w:val="00C819E6"/>
    <w:rsid w:val="00C84CF2"/>
    <w:rsid w:val="00C9544C"/>
    <w:rsid w:val="00CD5D77"/>
    <w:rsid w:val="00D0413D"/>
    <w:rsid w:val="00D04186"/>
    <w:rsid w:val="00D33A77"/>
    <w:rsid w:val="00D34E53"/>
    <w:rsid w:val="00D74A0A"/>
    <w:rsid w:val="00D8422E"/>
    <w:rsid w:val="00DA0A28"/>
    <w:rsid w:val="00DA59F6"/>
    <w:rsid w:val="00DB593A"/>
    <w:rsid w:val="00DE2112"/>
    <w:rsid w:val="00DF2837"/>
    <w:rsid w:val="00E01F67"/>
    <w:rsid w:val="00E13093"/>
    <w:rsid w:val="00E249F2"/>
    <w:rsid w:val="00E25E83"/>
    <w:rsid w:val="00E56162"/>
    <w:rsid w:val="00E70A93"/>
    <w:rsid w:val="00E922C8"/>
    <w:rsid w:val="00E93D7A"/>
    <w:rsid w:val="00ED4ACE"/>
    <w:rsid w:val="00EE108D"/>
    <w:rsid w:val="00EF63F9"/>
    <w:rsid w:val="00EF7DFC"/>
    <w:rsid w:val="00F36850"/>
    <w:rsid w:val="00F4659C"/>
    <w:rsid w:val="00F869C7"/>
    <w:rsid w:val="00F96E12"/>
    <w:rsid w:val="00FA4BCA"/>
    <w:rsid w:val="00FC56C9"/>
    <w:rsid w:val="00FC57D8"/>
    <w:rsid w:val="00FD01D6"/>
    <w:rsid w:val="00FD78CA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E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7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4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07"/>
  </w:style>
  <w:style w:type="paragraph" w:styleId="Stopka">
    <w:name w:val="footer"/>
    <w:basedOn w:val="Normalny"/>
    <w:link w:val="StopkaZnak"/>
    <w:uiPriority w:val="99"/>
    <w:semiHidden/>
    <w:unhideWhenUsed/>
    <w:rsid w:val="0027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507"/>
  </w:style>
  <w:style w:type="paragraph" w:styleId="Akapitzlist">
    <w:name w:val="List Paragraph"/>
    <w:basedOn w:val="Normalny"/>
    <w:uiPriority w:val="34"/>
    <w:qFormat/>
    <w:rsid w:val="003F32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041A0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041A0"/>
    <w:rPr>
      <w:rFonts w:ascii="Arial" w:eastAsia="Times New Roman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5D7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D5D7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Urząd Marszałkowski Województwa Dolnośląskiego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creator>hgaczynska</dc:creator>
  <cp:lastModifiedBy> </cp:lastModifiedBy>
  <cp:revision>2</cp:revision>
  <cp:lastPrinted>2010-10-28T09:49:00Z</cp:lastPrinted>
  <dcterms:created xsi:type="dcterms:W3CDTF">2015-04-23T10:49:00Z</dcterms:created>
  <dcterms:modified xsi:type="dcterms:W3CDTF">2015-04-23T10:49:00Z</dcterms:modified>
</cp:coreProperties>
</file>